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44E" w:rsidRDefault="00E73E73" w:rsidP="00E73E73">
      <w:bookmarkStart w:id="0" w:name="_GoBack"/>
      <w:r w:rsidRPr="00E73E73">
        <w:t>https://</w:t>
      </w:r>
      <w:r w:rsidR="00F67023" w:rsidRPr="00F67023">
        <w:t>book-khan.top/manga/f1/monster-8/Monster%20%238%20ch112%20%5BAWTT%5D.zip</w:t>
      </w:r>
      <w:bookmarkEnd w:id="0"/>
    </w:p>
    <w:sectPr w:rsidR="003E6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75"/>
    <w:rsid w:val="003E644E"/>
    <w:rsid w:val="00507975"/>
    <w:rsid w:val="00E73E73"/>
    <w:rsid w:val="00F6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51E5D"/>
  <w15:chartTrackingRefBased/>
  <w15:docId w15:val="{1C773F85-FE9C-4AE3-A0A3-179202A2C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2024-08-22T11:07:00Z</dcterms:created>
  <dcterms:modified xsi:type="dcterms:W3CDTF">2024-08-22T11:07:00Z</dcterms:modified>
</cp:coreProperties>
</file>